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ABB0" w14:textId="6F3C1AD3" w:rsidR="00793D40" w:rsidRPr="00E86C03" w:rsidRDefault="00BE5941" w:rsidP="0006155E">
      <w:pPr>
        <w:pStyle w:val="Title"/>
        <w:rPr>
          <w:sz w:val="40"/>
          <w:szCs w:val="40"/>
        </w:rPr>
      </w:pPr>
      <w:r w:rsidRPr="00E86C03">
        <w:rPr>
          <w:sz w:val="40"/>
          <w:szCs w:val="40"/>
        </w:rPr>
        <w:t>Paul Fegan</w:t>
      </w:r>
    </w:p>
    <w:p w14:paraId="6FDDFA4C" w14:textId="77777777" w:rsidR="00E86C03" w:rsidRPr="001B33FC" w:rsidRDefault="00E86C03" w:rsidP="0006155E">
      <w:pPr>
        <w:pStyle w:val="Title"/>
        <w:rPr>
          <w:rFonts w:cs="Arial"/>
          <w:b w:val="0"/>
          <w:sz w:val="22"/>
          <w:szCs w:val="22"/>
        </w:rPr>
      </w:pPr>
    </w:p>
    <w:p w14:paraId="4DCCE8B4" w14:textId="026F8940" w:rsidR="001202FE" w:rsidRDefault="00013467" w:rsidP="00E86C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Shenley, Herts</w:t>
      </w:r>
      <w:r w:rsidR="00E86C03">
        <w:rPr>
          <w:rFonts w:ascii="Arial" w:hAnsi="Arial" w:cs="Arial"/>
          <w:sz w:val="22"/>
          <w:szCs w:val="22"/>
        </w:rPr>
        <w:t xml:space="preserve"> </w:t>
      </w:r>
      <w:r w:rsidR="006029E8">
        <w:rPr>
          <w:rFonts w:ascii="Arial" w:hAnsi="Arial" w:cs="Arial"/>
          <w:sz w:val="22"/>
          <w:szCs w:val="22"/>
        </w:rPr>
        <w:t xml:space="preserve">Tel: </w:t>
      </w:r>
      <w:r>
        <w:rPr>
          <w:rFonts w:ascii="Arial" w:hAnsi="Arial" w:cs="Arial"/>
          <w:sz w:val="22"/>
          <w:szCs w:val="22"/>
        </w:rPr>
        <w:t>07767 770283</w:t>
      </w:r>
      <w:r w:rsidR="00E86C03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E86C03" w:rsidRPr="00570A16">
          <w:rPr>
            <w:rStyle w:val="Hyperlink"/>
            <w:rFonts w:ascii="Arial" w:hAnsi="Arial" w:cs="Arial"/>
            <w:sz w:val="22"/>
            <w:szCs w:val="22"/>
          </w:rPr>
          <w:t>pifegan51@gmail.com</w:t>
        </w:r>
      </w:hyperlink>
    </w:p>
    <w:p w14:paraId="49081310" w14:textId="77777777" w:rsidR="00543F02" w:rsidRPr="001B33FC" w:rsidRDefault="00543F02">
      <w:pPr>
        <w:rPr>
          <w:rFonts w:ascii="Arial" w:hAnsi="Arial" w:cs="Arial"/>
          <w:sz w:val="22"/>
          <w:szCs w:val="22"/>
        </w:rPr>
      </w:pPr>
    </w:p>
    <w:p w14:paraId="2D56671E" w14:textId="127FCF89" w:rsidR="0012158A" w:rsidRPr="00F05C1F" w:rsidRDefault="00D8762A" w:rsidP="00F05C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="Arial"/>
          <w:bCs w:val="0"/>
          <w:sz w:val="22"/>
          <w:szCs w:val="22"/>
        </w:rPr>
      </w:pPr>
      <w:r w:rsidRPr="001B33FC">
        <w:rPr>
          <w:rFonts w:cs="Arial"/>
          <w:bCs w:val="0"/>
          <w:sz w:val="22"/>
          <w:szCs w:val="22"/>
        </w:rPr>
        <w:t xml:space="preserve">PROFESSIONAL </w:t>
      </w:r>
      <w:r w:rsidR="00543F02" w:rsidRPr="001B33FC">
        <w:rPr>
          <w:rFonts w:cs="Arial"/>
          <w:bCs w:val="0"/>
          <w:sz w:val="22"/>
          <w:szCs w:val="22"/>
        </w:rPr>
        <w:t>OVERVIEW:</w:t>
      </w:r>
    </w:p>
    <w:p w14:paraId="66BEB5A6" w14:textId="293520AC" w:rsidR="0012158A" w:rsidRDefault="0012158A" w:rsidP="0012158A">
      <w:pPr>
        <w:rPr>
          <w:rFonts w:ascii="Arial" w:hAnsi="Arial" w:cs="Arial"/>
          <w:sz w:val="22"/>
          <w:szCs w:val="22"/>
        </w:rPr>
      </w:pPr>
      <w:r w:rsidRPr="001B33FC">
        <w:rPr>
          <w:rFonts w:ascii="Arial" w:hAnsi="Arial" w:cs="Arial"/>
          <w:sz w:val="22"/>
          <w:szCs w:val="22"/>
        </w:rPr>
        <w:t>An experienced</w:t>
      </w:r>
      <w:r>
        <w:rPr>
          <w:rFonts w:ascii="Arial" w:hAnsi="Arial" w:cs="Arial"/>
          <w:sz w:val="22"/>
          <w:szCs w:val="22"/>
        </w:rPr>
        <w:t xml:space="preserve"> and highly successful </w:t>
      </w:r>
      <w:r w:rsidR="00804A8B">
        <w:rPr>
          <w:rFonts w:ascii="Arial" w:hAnsi="Arial" w:cs="Arial"/>
          <w:sz w:val="22"/>
          <w:szCs w:val="22"/>
        </w:rPr>
        <w:t xml:space="preserve">business leader </w:t>
      </w:r>
      <w:r>
        <w:rPr>
          <w:rFonts w:ascii="Arial" w:hAnsi="Arial" w:cs="Arial"/>
          <w:sz w:val="22"/>
          <w:szCs w:val="22"/>
        </w:rPr>
        <w:t>with a proven track record of developing and implementing strategic plans to bring innovative services, products and solutions to market</w:t>
      </w:r>
      <w:r w:rsidR="00804A8B">
        <w:rPr>
          <w:rFonts w:ascii="Arial" w:hAnsi="Arial" w:cs="Arial"/>
          <w:sz w:val="22"/>
          <w:szCs w:val="22"/>
        </w:rPr>
        <w:t>, managing client relationships</w:t>
      </w:r>
      <w:r w:rsidR="008D1558">
        <w:rPr>
          <w:rFonts w:ascii="Arial" w:hAnsi="Arial" w:cs="Arial"/>
          <w:sz w:val="22"/>
          <w:szCs w:val="22"/>
        </w:rPr>
        <w:t>, improving business operations</w:t>
      </w:r>
      <w:r w:rsidR="00804A8B">
        <w:rPr>
          <w:rFonts w:ascii="Arial" w:hAnsi="Arial" w:cs="Arial"/>
          <w:sz w:val="22"/>
          <w:szCs w:val="22"/>
        </w:rPr>
        <w:t xml:space="preserve"> and delivering sales</w:t>
      </w:r>
      <w:r>
        <w:rPr>
          <w:rFonts w:ascii="Arial" w:hAnsi="Arial" w:cs="Arial"/>
          <w:sz w:val="22"/>
          <w:szCs w:val="22"/>
        </w:rPr>
        <w:t>.</w:t>
      </w:r>
    </w:p>
    <w:p w14:paraId="3D4B93A5" w14:textId="77777777" w:rsidR="0012158A" w:rsidRPr="0052394E" w:rsidRDefault="0012158A" w:rsidP="0012158A">
      <w:pPr>
        <w:rPr>
          <w:rFonts w:ascii="Arial" w:hAnsi="Arial" w:cs="Arial"/>
          <w:sz w:val="16"/>
          <w:szCs w:val="16"/>
        </w:rPr>
      </w:pPr>
    </w:p>
    <w:p w14:paraId="63126754" w14:textId="3F8289B9" w:rsidR="0087214C" w:rsidRDefault="00C255F3" w:rsidP="00C25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Roles as </w:t>
      </w:r>
      <w:r w:rsidR="006D64D2">
        <w:rPr>
          <w:rFonts w:ascii="Arial" w:hAnsi="Arial" w:cs="Arial"/>
          <w:sz w:val="22"/>
          <w:szCs w:val="22"/>
        </w:rPr>
        <w:t xml:space="preserve">a </w:t>
      </w:r>
      <w:r w:rsidR="001F58CA">
        <w:rPr>
          <w:rFonts w:ascii="Arial" w:hAnsi="Arial" w:cs="Arial"/>
          <w:sz w:val="22"/>
          <w:szCs w:val="22"/>
        </w:rPr>
        <w:t>company director</w:t>
      </w:r>
      <w:r>
        <w:rPr>
          <w:rFonts w:ascii="Arial" w:hAnsi="Arial" w:cs="Arial"/>
          <w:sz w:val="22"/>
          <w:szCs w:val="22"/>
        </w:rPr>
        <w:t xml:space="preserve"> and </w:t>
      </w:r>
      <w:r w:rsidR="006D64D2">
        <w:rPr>
          <w:rFonts w:ascii="Arial" w:hAnsi="Arial" w:cs="Arial"/>
          <w:sz w:val="22"/>
          <w:szCs w:val="22"/>
        </w:rPr>
        <w:t>senior manage</w:t>
      </w:r>
      <w:r>
        <w:rPr>
          <w:rFonts w:ascii="Arial" w:hAnsi="Arial" w:cs="Arial"/>
          <w:sz w:val="22"/>
          <w:szCs w:val="22"/>
        </w:rPr>
        <w:t xml:space="preserve">ment covering business </w:t>
      </w:r>
      <w:r w:rsidR="0087214C">
        <w:rPr>
          <w:rFonts w:ascii="Arial" w:hAnsi="Arial" w:cs="Arial"/>
          <w:sz w:val="22"/>
          <w:szCs w:val="22"/>
        </w:rPr>
        <w:t>operations, business development and sales management.</w:t>
      </w:r>
    </w:p>
    <w:p w14:paraId="7A0C9A0D" w14:textId="77777777" w:rsidR="0087214C" w:rsidRDefault="0087214C" w:rsidP="0012158A">
      <w:pPr>
        <w:rPr>
          <w:rFonts w:ascii="Arial" w:hAnsi="Arial" w:cs="Arial"/>
          <w:sz w:val="22"/>
          <w:szCs w:val="22"/>
        </w:rPr>
      </w:pPr>
    </w:p>
    <w:p w14:paraId="6690718D" w14:textId="4B338D17" w:rsidR="001F58CA" w:rsidRDefault="00C255F3" w:rsidP="00121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Focus has been on technology companies</w:t>
      </w:r>
      <w:r w:rsidR="00E3774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improving business processes, company structure and sales performance.</w:t>
      </w:r>
    </w:p>
    <w:p w14:paraId="13B88EA3" w14:textId="2A44D08B" w:rsidR="00F51087" w:rsidRDefault="00F51087" w:rsidP="0012158A">
      <w:pPr>
        <w:rPr>
          <w:rFonts w:ascii="Arial" w:hAnsi="Arial" w:cs="Arial"/>
          <w:sz w:val="22"/>
          <w:szCs w:val="22"/>
        </w:rPr>
      </w:pPr>
    </w:p>
    <w:p w14:paraId="22E7CBBC" w14:textId="317FB015" w:rsidR="00F51087" w:rsidRPr="00F51087" w:rsidRDefault="00F51087" w:rsidP="00F5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F51087">
        <w:rPr>
          <w:rFonts w:ascii="Arial" w:hAnsi="Arial" w:cs="Arial"/>
          <w:b/>
          <w:sz w:val="22"/>
          <w:szCs w:val="22"/>
        </w:rPr>
        <w:t>Board Membership and Advisory Positions</w:t>
      </w:r>
    </w:p>
    <w:p w14:paraId="5FA5E014" w14:textId="6DF5B9B2" w:rsidR="004D3C74" w:rsidRDefault="004D3C74" w:rsidP="004D3C74">
      <w:pPr>
        <w:rPr>
          <w:rFonts w:ascii="Arial" w:hAnsi="Arial" w:cs="Arial"/>
          <w:sz w:val="22"/>
          <w:szCs w:val="22"/>
        </w:rPr>
      </w:pPr>
    </w:p>
    <w:p w14:paraId="5D1FC8EE" w14:textId="010B3142" w:rsidR="00F51087" w:rsidRPr="00F51087" w:rsidRDefault="00F44091" w:rsidP="00F51087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Director</w:t>
      </w:r>
      <w:r w:rsidR="00F51087" w:rsidRPr="00F51087">
        <w:rPr>
          <w:rFonts w:ascii="Arial" w:hAnsi="Arial" w:cs="Arial"/>
          <w:sz w:val="22"/>
          <w:szCs w:val="22"/>
          <w:lang w:val="fr-FR"/>
        </w:rPr>
        <w:t xml:space="preserve"> – </w:t>
      </w:r>
      <w:proofErr w:type="spellStart"/>
      <w:r w:rsidR="00F51087" w:rsidRPr="00F51087">
        <w:rPr>
          <w:rFonts w:ascii="Arial" w:hAnsi="Arial" w:cs="Arial"/>
          <w:sz w:val="22"/>
          <w:szCs w:val="22"/>
          <w:lang w:val="fr-FR"/>
        </w:rPr>
        <w:t>Mala</w:t>
      </w:r>
      <w:proofErr w:type="spellEnd"/>
      <w:r w:rsidR="00F51087" w:rsidRPr="00F51087">
        <w:rPr>
          <w:rFonts w:ascii="Arial" w:hAnsi="Arial" w:cs="Arial"/>
          <w:sz w:val="22"/>
          <w:szCs w:val="22"/>
          <w:lang w:val="fr-FR"/>
        </w:rPr>
        <w:t xml:space="preserve"> Communications L</w:t>
      </w:r>
      <w:r w:rsidR="00F51087">
        <w:rPr>
          <w:rFonts w:ascii="Arial" w:hAnsi="Arial" w:cs="Arial"/>
          <w:sz w:val="22"/>
          <w:szCs w:val="22"/>
          <w:lang w:val="fr-FR"/>
        </w:rPr>
        <w:t>td</w:t>
      </w:r>
    </w:p>
    <w:p w14:paraId="6D61CB01" w14:textId="5BB5C798" w:rsidR="00F51087" w:rsidRPr="00F51087" w:rsidRDefault="00F51087" w:rsidP="00F51087">
      <w:pPr>
        <w:rPr>
          <w:rFonts w:ascii="Arial" w:hAnsi="Arial" w:cs="Arial"/>
          <w:sz w:val="22"/>
          <w:szCs w:val="22"/>
          <w:lang w:val="fr-FR"/>
        </w:rPr>
      </w:pPr>
    </w:p>
    <w:p w14:paraId="67B6F127" w14:textId="763C262A" w:rsidR="00F51087" w:rsidRPr="00F51087" w:rsidRDefault="00F51087" w:rsidP="00F51087">
      <w:pPr>
        <w:rPr>
          <w:rFonts w:ascii="Arial" w:hAnsi="Arial" w:cs="Arial"/>
          <w:sz w:val="22"/>
          <w:szCs w:val="22"/>
        </w:rPr>
      </w:pPr>
      <w:r w:rsidRPr="00F51087">
        <w:rPr>
          <w:rFonts w:ascii="Arial" w:hAnsi="Arial" w:cs="Arial"/>
          <w:sz w:val="22"/>
          <w:szCs w:val="22"/>
        </w:rPr>
        <w:t>Director – Utelize Communications Lt</w:t>
      </w:r>
      <w:r>
        <w:rPr>
          <w:rFonts w:ascii="Arial" w:hAnsi="Arial" w:cs="Arial"/>
          <w:sz w:val="22"/>
          <w:szCs w:val="22"/>
        </w:rPr>
        <w:t>d</w:t>
      </w:r>
    </w:p>
    <w:p w14:paraId="683AB642" w14:textId="2F6EE5B5" w:rsidR="00F51087" w:rsidRPr="00F51087" w:rsidRDefault="00F51087" w:rsidP="00F51087">
      <w:pPr>
        <w:rPr>
          <w:rFonts w:ascii="Arial" w:hAnsi="Arial" w:cs="Arial"/>
          <w:sz w:val="22"/>
          <w:szCs w:val="22"/>
        </w:rPr>
      </w:pPr>
    </w:p>
    <w:p w14:paraId="4C6F2187" w14:textId="5F63DF7A" w:rsidR="00F51087" w:rsidRDefault="00F51087" w:rsidP="00F510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 – Freetimers Ltd</w:t>
      </w:r>
    </w:p>
    <w:p w14:paraId="5963A5DC" w14:textId="5EDED0C5" w:rsidR="00F51087" w:rsidRDefault="00F51087" w:rsidP="00F51087">
      <w:pPr>
        <w:rPr>
          <w:rFonts w:ascii="Arial" w:hAnsi="Arial" w:cs="Arial"/>
          <w:sz w:val="22"/>
          <w:szCs w:val="22"/>
        </w:rPr>
      </w:pPr>
    </w:p>
    <w:p w14:paraId="24FC0C54" w14:textId="73842C40" w:rsidR="00F51087" w:rsidRPr="00F51087" w:rsidRDefault="00F51087" w:rsidP="00F51087">
      <w:pPr>
        <w:rPr>
          <w:rFonts w:ascii="Arial" w:hAnsi="Arial" w:cs="Arial"/>
          <w:sz w:val="22"/>
          <w:szCs w:val="22"/>
        </w:rPr>
      </w:pPr>
      <w:r w:rsidRPr="00F51087">
        <w:rPr>
          <w:rFonts w:ascii="Arial" w:hAnsi="Arial" w:cs="Arial"/>
          <w:sz w:val="22"/>
          <w:szCs w:val="22"/>
        </w:rPr>
        <w:t xml:space="preserve">Chair – Communications Management Association, </w:t>
      </w:r>
      <w:r w:rsidR="00F44091">
        <w:rPr>
          <w:rFonts w:ascii="Arial" w:hAnsi="Arial" w:cs="Arial"/>
          <w:sz w:val="22"/>
          <w:szCs w:val="22"/>
        </w:rPr>
        <w:t xml:space="preserve">Cross industry </w:t>
      </w:r>
      <w:r w:rsidRPr="00F51087">
        <w:rPr>
          <w:rFonts w:ascii="Arial" w:hAnsi="Arial" w:cs="Arial"/>
          <w:sz w:val="22"/>
          <w:szCs w:val="22"/>
        </w:rPr>
        <w:t>Billing Advisory</w:t>
      </w:r>
      <w:r>
        <w:rPr>
          <w:rFonts w:ascii="Arial" w:hAnsi="Arial" w:cs="Arial"/>
          <w:sz w:val="22"/>
          <w:szCs w:val="22"/>
        </w:rPr>
        <w:t xml:space="preserve"> Group</w:t>
      </w:r>
    </w:p>
    <w:p w14:paraId="27FA2FD7" w14:textId="77777777" w:rsidR="00F51087" w:rsidRPr="00F51087" w:rsidRDefault="00F51087" w:rsidP="00F51087">
      <w:pPr>
        <w:rPr>
          <w:rFonts w:ascii="Arial" w:hAnsi="Arial" w:cs="Arial"/>
          <w:sz w:val="22"/>
          <w:szCs w:val="22"/>
        </w:rPr>
      </w:pPr>
    </w:p>
    <w:p w14:paraId="7D9F24B2" w14:textId="20C4644F" w:rsidR="006A22B9" w:rsidRPr="00F05C1F" w:rsidRDefault="006A22B9" w:rsidP="00F0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SKILLS SUMMARY</w:t>
      </w:r>
      <w:r w:rsidRPr="001B33FC">
        <w:rPr>
          <w:rFonts w:ascii="Arial" w:hAnsi="Arial" w:cs="Arial"/>
          <w:b/>
          <w:sz w:val="22"/>
          <w:szCs w:val="22"/>
        </w:rPr>
        <w:t>:</w:t>
      </w:r>
    </w:p>
    <w:p w14:paraId="5D4FBF5E" w14:textId="77777777" w:rsidR="006A22B9" w:rsidRPr="00A118B9" w:rsidRDefault="004D3C74" w:rsidP="006A22B9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Development</w:t>
      </w:r>
    </w:p>
    <w:p w14:paraId="576D58FB" w14:textId="484A3028" w:rsidR="006A22B9" w:rsidRDefault="006A22B9" w:rsidP="006A22B9">
      <w:pPr>
        <w:pStyle w:val="PRCVBullets"/>
        <w:tabs>
          <w:tab w:val="clear" w:pos="360"/>
          <w:tab w:val="num" w:pos="142"/>
        </w:tabs>
        <w:ind w:left="-142" w:firstLine="0"/>
        <w:rPr>
          <w:rFonts w:cs="Arial"/>
          <w:spacing w:val="-4"/>
          <w:sz w:val="22"/>
          <w:szCs w:val="22"/>
        </w:rPr>
      </w:pPr>
      <w:r>
        <w:rPr>
          <w:rFonts w:cs="Arial"/>
          <w:spacing w:val="-4"/>
          <w:sz w:val="22"/>
          <w:szCs w:val="22"/>
        </w:rPr>
        <w:t xml:space="preserve">Experienced in </w:t>
      </w:r>
      <w:r w:rsidR="002C6D1F">
        <w:rPr>
          <w:rFonts w:cs="Arial"/>
          <w:spacing w:val="-4"/>
          <w:sz w:val="22"/>
          <w:szCs w:val="22"/>
        </w:rPr>
        <w:t>developing new markets</w:t>
      </w:r>
      <w:r w:rsidR="00F05C1F">
        <w:rPr>
          <w:rFonts w:cs="Arial"/>
          <w:spacing w:val="-4"/>
          <w:sz w:val="22"/>
          <w:szCs w:val="22"/>
        </w:rPr>
        <w:t xml:space="preserve"> and new ideas for markets</w:t>
      </w:r>
      <w:r w:rsidR="002C6D1F">
        <w:rPr>
          <w:rFonts w:cs="Arial"/>
          <w:spacing w:val="-4"/>
          <w:sz w:val="22"/>
          <w:szCs w:val="22"/>
        </w:rPr>
        <w:t xml:space="preserve"> </w:t>
      </w:r>
    </w:p>
    <w:p w14:paraId="18FB7B3D" w14:textId="2F06E228" w:rsidR="006A22B9" w:rsidRDefault="00E37742" w:rsidP="008D1558">
      <w:pPr>
        <w:pStyle w:val="PRCVBullets"/>
        <w:tabs>
          <w:tab w:val="clear" w:pos="360"/>
          <w:tab w:val="num" w:pos="142"/>
        </w:tabs>
        <w:ind w:left="-142" w:firstLine="0"/>
        <w:rPr>
          <w:rFonts w:cs="Arial"/>
          <w:spacing w:val="-4"/>
          <w:sz w:val="22"/>
          <w:szCs w:val="22"/>
        </w:rPr>
      </w:pPr>
      <w:r>
        <w:rPr>
          <w:rFonts w:cs="Arial"/>
          <w:spacing w:val="-4"/>
          <w:sz w:val="22"/>
          <w:szCs w:val="22"/>
        </w:rPr>
        <w:t>Product innovation</w:t>
      </w:r>
      <w:r w:rsidR="006A22B9">
        <w:rPr>
          <w:rFonts w:cs="Arial"/>
          <w:spacing w:val="-4"/>
          <w:sz w:val="22"/>
          <w:szCs w:val="22"/>
        </w:rPr>
        <w:t xml:space="preserve">, services and solutions </w:t>
      </w:r>
    </w:p>
    <w:p w14:paraId="02B395C7" w14:textId="1EA01D24" w:rsidR="006A22B9" w:rsidRDefault="00E37742" w:rsidP="006A22B9">
      <w:pPr>
        <w:pStyle w:val="PRCVBullets"/>
        <w:tabs>
          <w:tab w:val="clear" w:pos="360"/>
          <w:tab w:val="num" w:pos="142"/>
        </w:tabs>
        <w:ind w:left="-142" w:firstLine="0"/>
        <w:rPr>
          <w:rFonts w:cs="Arial"/>
          <w:spacing w:val="-4"/>
          <w:sz w:val="22"/>
          <w:szCs w:val="22"/>
        </w:rPr>
      </w:pPr>
      <w:r>
        <w:rPr>
          <w:rFonts w:cs="Arial"/>
          <w:spacing w:val="-4"/>
          <w:sz w:val="22"/>
          <w:szCs w:val="22"/>
        </w:rPr>
        <w:t>S</w:t>
      </w:r>
      <w:r w:rsidR="006A22B9">
        <w:rPr>
          <w:rFonts w:cs="Arial"/>
          <w:spacing w:val="-4"/>
          <w:sz w:val="22"/>
          <w:szCs w:val="22"/>
        </w:rPr>
        <w:t>trategic business development plans</w:t>
      </w:r>
    </w:p>
    <w:p w14:paraId="3E8592C3" w14:textId="77777777" w:rsidR="005A1890" w:rsidRDefault="005A1890">
      <w:pPr>
        <w:rPr>
          <w:rFonts w:ascii="Arial" w:hAnsi="Arial" w:cs="Arial"/>
          <w:sz w:val="22"/>
          <w:szCs w:val="22"/>
        </w:rPr>
      </w:pPr>
    </w:p>
    <w:p w14:paraId="255C27C6" w14:textId="77777777" w:rsidR="004D3C74" w:rsidRPr="00C91F38" w:rsidRDefault="004D3C74" w:rsidP="00EB1425">
      <w:pPr>
        <w:ind w:hanging="142"/>
        <w:rPr>
          <w:rFonts w:ascii="Arial" w:hAnsi="Arial" w:cs="Arial"/>
          <w:b/>
          <w:sz w:val="22"/>
          <w:szCs w:val="22"/>
        </w:rPr>
      </w:pPr>
      <w:r w:rsidRPr="00C91F38">
        <w:rPr>
          <w:rFonts w:ascii="Arial" w:hAnsi="Arial" w:cs="Arial"/>
          <w:b/>
          <w:sz w:val="22"/>
          <w:szCs w:val="22"/>
        </w:rPr>
        <w:t xml:space="preserve">Marketing </w:t>
      </w:r>
      <w:r>
        <w:rPr>
          <w:rFonts w:ascii="Arial" w:hAnsi="Arial" w:cs="Arial"/>
          <w:b/>
          <w:sz w:val="22"/>
          <w:szCs w:val="22"/>
        </w:rPr>
        <w:t xml:space="preserve">&amp; Product Management </w:t>
      </w:r>
    </w:p>
    <w:p w14:paraId="5B6E94BF" w14:textId="1C3A80D7" w:rsidR="004D3C74" w:rsidRPr="004D3C74" w:rsidRDefault="00CD32A5" w:rsidP="00EB1425">
      <w:pPr>
        <w:pStyle w:val="PRCVBullets"/>
        <w:tabs>
          <w:tab w:val="clear" w:pos="360"/>
          <w:tab w:val="num" w:pos="142"/>
        </w:tabs>
        <w:ind w:hanging="482"/>
        <w:rPr>
          <w:rFonts w:cs="Arial"/>
          <w:sz w:val="22"/>
          <w:szCs w:val="22"/>
        </w:rPr>
      </w:pPr>
      <w:r w:rsidRPr="00C91F38">
        <w:rPr>
          <w:rFonts w:cs="Arial"/>
          <w:sz w:val="22"/>
          <w:szCs w:val="22"/>
        </w:rPr>
        <w:t xml:space="preserve">Development </w:t>
      </w:r>
      <w:r w:rsidR="004D3C74" w:rsidRPr="00C91F38">
        <w:rPr>
          <w:rFonts w:cs="Arial"/>
          <w:sz w:val="22"/>
          <w:szCs w:val="22"/>
        </w:rPr>
        <w:t xml:space="preserve">of new products </w:t>
      </w:r>
      <w:r w:rsidR="009C5618">
        <w:rPr>
          <w:rFonts w:cs="Arial"/>
          <w:sz w:val="22"/>
          <w:szCs w:val="22"/>
        </w:rPr>
        <w:t>and</w:t>
      </w:r>
      <w:r w:rsidR="004D3C74" w:rsidRPr="00C91F38">
        <w:rPr>
          <w:rFonts w:cs="Arial"/>
          <w:sz w:val="22"/>
          <w:szCs w:val="22"/>
        </w:rPr>
        <w:t xml:space="preserve"> </w:t>
      </w:r>
      <w:r w:rsidR="00B77D3A">
        <w:rPr>
          <w:rFonts w:cs="Arial"/>
          <w:sz w:val="22"/>
          <w:szCs w:val="22"/>
        </w:rPr>
        <w:t>their</w:t>
      </w:r>
      <w:r w:rsidR="004D3C74">
        <w:rPr>
          <w:rFonts w:cs="Arial"/>
          <w:sz w:val="22"/>
          <w:szCs w:val="22"/>
        </w:rPr>
        <w:t xml:space="preserve"> </w:t>
      </w:r>
      <w:r w:rsidR="004D3C74" w:rsidRPr="00C91F38">
        <w:rPr>
          <w:rFonts w:cs="Arial"/>
          <w:sz w:val="22"/>
          <w:szCs w:val="22"/>
        </w:rPr>
        <w:t>introduction to market</w:t>
      </w:r>
    </w:p>
    <w:p w14:paraId="3C4D379B" w14:textId="58A90FD2" w:rsidR="004D3C74" w:rsidRPr="00C91F38" w:rsidRDefault="004D3C74" w:rsidP="00EB1425">
      <w:pPr>
        <w:pStyle w:val="PRCVBullets"/>
        <w:tabs>
          <w:tab w:val="clear" w:pos="360"/>
          <w:tab w:val="num" w:pos="142"/>
        </w:tabs>
        <w:ind w:hanging="48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Develop</w:t>
      </w:r>
      <w:r w:rsidR="00B77D3A">
        <w:rPr>
          <w:rFonts w:cs="Arial"/>
          <w:sz w:val="22"/>
          <w:szCs w:val="22"/>
        </w:rPr>
        <w:t>ed</w:t>
      </w:r>
      <w:r>
        <w:rPr>
          <w:rFonts w:cs="Arial"/>
          <w:sz w:val="22"/>
          <w:szCs w:val="22"/>
        </w:rPr>
        <w:t xml:space="preserve"> new </w:t>
      </w:r>
      <w:r w:rsidRPr="00C91F38">
        <w:rPr>
          <w:rFonts w:cs="Arial"/>
          <w:sz w:val="22"/>
          <w:szCs w:val="22"/>
        </w:rPr>
        <w:t xml:space="preserve">channels </w:t>
      </w:r>
      <w:r w:rsidR="00B77D3A">
        <w:rPr>
          <w:rFonts w:cs="Arial"/>
          <w:sz w:val="22"/>
          <w:szCs w:val="22"/>
        </w:rPr>
        <w:t>to market to increase sales i</w:t>
      </w:r>
      <w:r w:rsidRPr="00C91F38">
        <w:rPr>
          <w:rFonts w:cs="Arial"/>
          <w:sz w:val="22"/>
          <w:szCs w:val="22"/>
        </w:rPr>
        <w:t xml:space="preserve">ncluding </w:t>
      </w:r>
      <w:r w:rsidR="00B77D3A">
        <w:rPr>
          <w:rFonts w:cs="Arial"/>
          <w:sz w:val="22"/>
          <w:szCs w:val="22"/>
        </w:rPr>
        <w:t xml:space="preserve">direct sales &amp; </w:t>
      </w:r>
      <w:r>
        <w:rPr>
          <w:rFonts w:cs="Arial"/>
          <w:sz w:val="22"/>
          <w:szCs w:val="22"/>
        </w:rPr>
        <w:t xml:space="preserve">networking </w:t>
      </w:r>
    </w:p>
    <w:p w14:paraId="795B1570" w14:textId="77777777" w:rsidR="004D3C74" w:rsidRDefault="004D3C74" w:rsidP="00EB1425">
      <w:pPr>
        <w:pStyle w:val="PRCVBullets"/>
        <w:tabs>
          <w:tab w:val="clear" w:pos="360"/>
          <w:tab w:val="num" w:pos="142"/>
        </w:tabs>
        <w:ind w:hanging="482"/>
        <w:rPr>
          <w:rFonts w:cs="Arial"/>
          <w:spacing w:val="-4"/>
          <w:sz w:val="22"/>
          <w:szCs w:val="22"/>
        </w:rPr>
      </w:pPr>
      <w:r w:rsidRPr="004D3C74">
        <w:rPr>
          <w:rFonts w:cs="Arial"/>
          <w:spacing w:val="-4"/>
          <w:sz w:val="22"/>
          <w:szCs w:val="22"/>
        </w:rPr>
        <w:t>Monitored economic &amp; market fluctuations &amp; competitor activity to create development strategy</w:t>
      </w:r>
    </w:p>
    <w:p w14:paraId="36526B9D" w14:textId="77777777" w:rsidR="005A1890" w:rsidRDefault="005A1890">
      <w:pPr>
        <w:rPr>
          <w:rFonts w:ascii="Arial" w:hAnsi="Arial" w:cs="Arial"/>
          <w:sz w:val="22"/>
          <w:szCs w:val="22"/>
        </w:rPr>
      </w:pPr>
    </w:p>
    <w:p w14:paraId="430668E0" w14:textId="67899FCF" w:rsidR="00840D9B" w:rsidRPr="00A33150" w:rsidRDefault="002749A7" w:rsidP="00840D9B">
      <w:pPr>
        <w:pStyle w:val="PRCVBullets"/>
        <w:numPr>
          <w:ilvl w:val="0"/>
          <w:numId w:val="0"/>
        </w:numPr>
        <w:tabs>
          <w:tab w:val="num" w:pos="142"/>
        </w:tabs>
        <w:ind w:left="-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Operations</w:t>
      </w:r>
      <w:r w:rsidR="00840D9B" w:rsidRPr="00A33150">
        <w:rPr>
          <w:rFonts w:cs="Arial"/>
          <w:b/>
          <w:sz w:val="22"/>
          <w:szCs w:val="22"/>
        </w:rPr>
        <w:t xml:space="preserve"> Management</w:t>
      </w:r>
    </w:p>
    <w:p w14:paraId="67F242A6" w14:textId="707F458A" w:rsidR="00840D9B" w:rsidRPr="00A33150" w:rsidRDefault="002749A7" w:rsidP="00A6634F">
      <w:pPr>
        <w:numPr>
          <w:ilvl w:val="0"/>
          <w:numId w:val="6"/>
        </w:numPr>
        <w:tabs>
          <w:tab w:val="num" w:pos="142"/>
        </w:tabs>
        <w:ind w:left="-14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Managed operations to improve efficiency and productivity</w:t>
      </w:r>
    </w:p>
    <w:p w14:paraId="53F3BC03" w14:textId="0DFD39CA" w:rsidR="00840D9B" w:rsidRPr="00A33150" w:rsidRDefault="002749A7" w:rsidP="00A6634F">
      <w:pPr>
        <w:numPr>
          <w:ilvl w:val="0"/>
          <w:numId w:val="6"/>
        </w:numPr>
        <w:tabs>
          <w:tab w:val="num" w:pos="142"/>
        </w:tabs>
        <w:ind w:left="-14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Developed strategic teams to improve accountability</w:t>
      </w:r>
    </w:p>
    <w:p w14:paraId="48809389" w14:textId="31EA69BB" w:rsidR="00840D9B" w:rsidRPr="00A33150" w:rsidRDefault="00B77D3A" w:rsidP="00A6634F">
      <w:pPr>
        <w:numPr>
          <w:ilvl w:val="0"/>
          <w:numId w:val="6"/>
        </w:numPr>
        <w:tabs>
          <w:tab w:val="num" w:pos="142"/>
        </w:tabs>
        <w:ind w:left="-142" w:firstLine="0"/>
        <w:rPr>
          <w:rFonts w:ascii="Arial" w:hAnsi="Arial" w:cs="Arial"/>
          <w:sz w:val="22"/>
          <w:szCs w:val="22"/>
        </w:rPr>
      </w:pPr>
      <w:r w:rsidRPr="00A33150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>ivered</w:t>
      </w:r>
      <w:r w:rsidR="006A22B9">
        <w:rPr>
          <w:rFonts w:ascii="Arial" w:hAnsi="Arial" w:cs="Arial"/>
          <w:sz w:val="22"/>
          <w:szCs w:val="22"/>
        </w:rPr>
        <w:t xml:space="preserve"> the </w:t>
      </w:r>
      <w:r w:rsidR="00D1215F">
        <w:rPr>
          <w:rFonts w:ascii="Arial" w:hAnsi="Arial" w:cs="Arial"/>
          <w:sz w:val="22"/>
          <w:szCs w:val="22"/>
        </w:rPr>
        <w:t>full lifecycle</w:t>
      </w:r>
      <w:r w:rsidR="006A22B9">
        <w:rPr>
          <w:rFonts w:ascii="Arial" w:hAnsi="Arial" w:cs="Arial"/>
          <w:sz w:val="22"/>
          <w:szCs w:val="22"/>
        </w:rPr>
        <w:t xml:space="preserve"> of complex</w:t>
      </w:r>
      <w:r w:rsidR="00840D9B" w:rsidRPr="00A33150">
        <w:rPr>
          <w:rFonts w:ascii="Arial" w:hAnsi="Arial" w:cs="Arial"/>
          <w:sz w:val="22"/>
          <w:szCs w:val="22"/>
        </w:rPr>
        <w:t xml:space="preserve"> projects within agreed timescales and budget</w:t>
      </w:r>
    </w:p>
    <w:p w14:paraId="07A8BD73" w14:textId="77777777" w:rsidR="00840D9B" w:rsidRPr="00A33150" w:rsidRDefault="00840D9B" w:rsidP="00840D9B">
      <w:pPr>
        <w:tabs>
          <w:tab w:val="num" w:pos="142"/>
        </w:tabs>
        <w:ind w:left="-142"/>
        <w:rPr>
          <w:rFonts w:ascii="Arial" w:hAnsi="Arial" w:cs="Arial"/>
          <w:b/>
          <w:sz w:val="22"/>
          <w:szCs w:val="22"/>
        </w:rPr>
      </w:pPr>
    </w:p>
    <w:p w14:paraId="6F788D9C" w14:textId="77777777" w:rsidR="00840D9B" w:rsidRPr="00A33150" w:rsidRDefault="00840D9B" w:rsidP="00840D9B">
      <w:pPr>
        <w:tabs>
          <w:tab w:val="num" w:pos="142"/>
        </w:tabs>
        <w:ind w:left="-142"/>
        <w:rPr>
          <w:rFonts w:ascii="Arial" w:hAnsi="Arial" w:cs="Arial"/>
          <w:b/>
          <w:sz w:val="22"/>
          <w:szCs w:val="22"/>
        </w:rPr>
      </w:pPr>
      <w:r w:rsidRPr="00A33150">
        <w:rPr>
          <w:rFonts w:ascii="Arial" w:hAnsi="Arial" w:cs="Arial"/>
          <w:b/>
          <w:sz w:val="22"/>
          <w:szCs w:val="22"/>
        </w:rPr>
        <w:t>Commercial/General Management</w:t>
      </w:r>
    </w:p>
    <w:p w14:paraId="7EDD99A5" w14:textId="67086602" w:rsidR="00840D9B" w:rsidRPr="00A33150" w:rsidRDefault="00F44091" w:rsidP="00A6634F">
      <w:pPr>
        <w:pStyle w:val="PRCVBullets"/>
        <w:numPr>
          <w:ilvl w:val="0"/>
          <w:numId w:val="7"/>
        </w:numPr>
        <w:tabs>
          <w:tab w:val="num" w:pos="142"/>
        </w:tabs>
        <w:ind w:left="-142" w:firstLine="0"/>
        <w:rPr>
          <w:rFonts w:cs="Arial"/>
          <w:spacing w:val="-4"/>
          <w:sz w:val="22"/>
          <w:szCs w:val="22"/>
        </w:rPr>
      </w:pPr>
      <w:r>
        <w:rPr>
          <w:rFonts w:cs="Arial"/>
          <w:spacing w:val="-4"/>
          <w:sz w:val="22"/>
          <w:szCs w:val="22"/>
        </w:rPr>
        <w:t>M</w:t>
      </w:r>
      <w:r w:rsidR="006A22B9">
        <w:rPr>
          <w:rFonts w:cs="Arial"/>
          <w:spacing w:val="-4"/>
          <w:sz w:val="22"/>
          <w:szCs w:val="22"/>
        </w:rPr>
        <w:t>anage</w:t>
      </w:r>
      <w:r w:rsidR="00CD32A5">
        <w:rPr>
          <w:rFonts w:cs="Arial"/>
          <w:spacing w:val="-4"/>
          <w:sz w:val="22"/>
          <w:szCs w:val="22"/>
        </w:rPr>
        <w:t>d</w:t>
      </w:r>
      <w:r w:rsidR="006A22B9">
        <w:rPr>
          <w:rFonts w:cs="Arial"/>
          <w:spacing w:val="-4"/>
          <w:sz w:val="22"/>
          <w:szCs w:val="22"/>
        </w:rPr>
        <w:t xml:space="preserve"> </w:t>
      </w:r>
      <w:r w:rsidR="00840D9B" w:rsidRPr="00A33150">
        <w:rPr>
          <w:rFonts w:cs="Arial"/>
          <w:spacing w:val="-4"/>
          <w:sz w:val="22"/>
          <w:szCs w:val="22"/>
        </w:rPr>
        <w:t>the interface between</w:t>
      </w:r>
      <w:r w:rsidR="00EB1425">
        <w:rPr>
          <w:rFonts w:cs="Arial"/>
          <w:spacing w:val="-4"/>
          <w:sz w:val="22"/>
          <w:szCs w:val="22"/>
        </w:rPr>
        <w:t xml:space="preserve"> technical, </w:t>
      </w:r>
      <w:r w:rsidR="00840D9B" w:rsidRPr="00A33150">
        <w:rPr>
          <w:rFonts w:cs="Arial"/>
          <w:spacing w:val="-4"/>
          <w:sz w:val="22"/>
          <w:szCs w:val="22"/>
        </w:rPr>
        <w:t>business</w:t>
      </w:r>
      <w:r w:rsidR="00EB1425">
        <w:rPr>
          <w:rFonts w:cs="Arial"/>
          <w:spacing w:val="-4"/>
          <w:sz w:val="22"/>
          <w:szCs w:val="22"/>
        </w:rPr>
        <w:t>,</w:t>
      </w:r>
      <w:r w:rsidR="00840D9B" w:rsidRPr="00A33150">
        <w:rPr>
          <w:rFonts w:cs="Arial"/>
          <w:spacing w:val="-4"/>
          <w:sz w:val="22"/>
          <w:szCs w:val="22"/>
        </w:rPr>
        <w:t xml:space="preserve"> operational &amp; commercial functions</w:t>
      </w:r>
    </w:p>
    <w:p w14:paraId="165C5870" w14:textId="1D296432" w:rsidR="00840D9B" w:rsidRPr="00A33150" w:rsidRDefault="00840D9B" w:rsidP="00C03CDB">
      <w:pPr>
        <w:numPr>
          <w:ilvl w:val="0"/>
          <w:numId w:val="7"/>
        </w:numPr>
        <w:tabs>
          <w:tab w:val="num" w:pos="142"/>
        </w:tabs>
        <w:ind w:left="-142" w:firstLine="0"/>
        <w:rPr>
          <w:rFonts w:ascii="Arial" w:hAnsi="Arial" w:cs="Arial"/>
          <w:spacing w:val="-2"/>
          <w:sz w:val="22"/>
          <w:szCs w:val="22"/>
        </w:rPr>
      </w:pPr>
      <w:r w:rsidRPr="00A33150">
        <w:rPr>
          <w:rFonts w:ascii="Arial" w:hAnsi="Arial" w:cs="Arial"/>
          <w:spacing w:val="-2"/>
          <w:sz w:val="22"/>
          <w:szCs w:val="22"/>
        </w:rPr>
        <w:t xml:space="preserve">Adept at analysing and evaluating business requirements </w:t>
      </w:r>
    </w:p>
    <w:p w14:paraId="6FB98026" w14:textId="77777777" w:rsidR="005A1890" w:rsidRPr="0012158A" w:rsidRDefault="00840D9B" w:rsidP="00A6634F">
      <w:pPr>
        <w:numPr>
          <w:ilvl w:val="0"/>
          <w:numId w:val="7"/>
        </w:numPr>
        <w:tabs>
          <w:tab w:val="num" w:pos="142"/>
        </w:tabs>
        <w:ind w:left="-142" w:firstLine="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Experienced consultant &amp;</w:t>
      </w:r>
      <w:r w:rsidRPr="00A33150">
        <w:rPr>
          <w:rFonts w:ascii="Arial" w:hAnsi="Arial" w:cs="Arial"/>
          <w:spacing w:val="-4"/>
          <w:sz w:val="22"/>
          <w:szCs w:val="22"/>
        </w:rPr>
        <w:t xml:space="preserve"> negotiator with the ability to deliver presentations to senior management</w:t>
      </w:r>
    </w:p>
    <w:p w14:paraId="385675B7" w14:textId="74F8A152" w:rsidR="00A511C0" w:rsidRDefault="00A511C0">
      <w:pPr>
        <w:rPr>
          <w:rFonts w:ascii="Arial" w:hAnsi="Arial" w:cs="Arial"/>
          <w:b/>
          <w:sz w:val="22"/>
          <w:szCs w:val="22"/>
        </w:rPr>
      </w:pPr>
    </w:p>
    <w:sectPr w:rsidR="00A511C0" w:rsidSect="004869E5">
      <w:footerReference w:type="default" r:id="rId8"/>
      <w:type w:val="continuous"/>
      <w:pgSz w:w="11906" w:h="16838"/>
      <w:pgMar w:top="1440" w:right="146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AAD4" w14:textId="77777777" w:rsidR="00506622" w:rsidRDefault="00506622" w:rsidP="00947099">
      <w:r>
        <w:separator/>
      </w:r>
    </w:p>
  </w:endnote>
  <w:endnote w:type="continuationSeparator" w:id="0">
    <w:p w14:paraId="5C591029" w14:textId="77777777" w:rsidR="00506622" w:rsidRDefault="00506622" w:rsidP="0094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962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7A89E" w14:textId="0E3E52AB" w:rsidR="00947099" w:rsidRDefault="009470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868E0" w14:textId="77777777" w:rsidR="00947099" w:rsidRDefault="00947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072C" w14:textId="77777777" w:rsidR="00506622" w:rsidRDefault="00506622" w:rsidP="00947099">
      <w:r>
        <w:separator/>
      </w:r>
    </w:p>
  </w:footnote>
  <w:footnote w:type="continuationSeparator" w:id="0">
    <w:p w14:paraId="251C7CBB" w14:textId="77777777" w:rsidR="00506622" w:rsidRDefault="00506622" w:rsidP="0094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E81"/>
    <w:multiLevelType w:val="hybridMultilevel"/>
    <w:tmpl w:val="1DCA376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2E7D37"/>
    <w:multiLevelType w:val="hybridMultilevel"/>
    <w:tmpl w:val="E5AE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83A"/>
    <w:multiLevelType w:val="hybridMultilevel"/>
    <w:tmpl w:val="4FACF2CE"/>
    <w:lvl w:ilvl="0" w:tplc="EB0A7C1E">
      <w:start w:val="1"/>
      <w:numFmt w:val="bullet"/>
      <w:pStyle w:val="Bulle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4267"/>
    <w:multiLevelType w:val="hybridMultilevel"/>
    <w:tmpl w:val="5928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6D09"/>
    <w:multiLevelType w:val="hybridMultilevel"/>
    <w:tmpl w:val="8462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1150A"/>
    <w:multiLevelType w:val="hybridMultilevel"/>
    <w:tmpl w:val="2E3C1638"/>
    <w:lvl w:ilvl="0" w:tplc="42AABF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EF22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20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21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60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920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D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82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4E9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70FF"/>
    <w:multiLevelType w:val="hybridMultilevel"/>
    <w:tmpl w:val="4CB2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53DA"/>
    <w:multiLevelType w:val="hybridMultilevel"/>
    <w:tmpl w:val="56DA5C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45869"/>
    <w:multiLevelType w:val="hybridMultilevel"/>
    <w:tmpl w:val="0990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22DBA"/>
    <w:multiLevelType w:val="hybridMultilevel"/>
    <w:tmpl w:val="C578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B0DD0"/>
    <w:multiLevelType w:val="hybridMultilevel"/>
    <w:tmpl w:val="36AA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0B5F"/>
    <w:multiLevelType w:val="hybridMultilevel"/>
    <w:tmpl w:val="C398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B4822"/>
    <w:multiLevelType w:val="hybridMultilevel"/>
    <w:tmpl w:val="6826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522E"/>
    <w:multiLevelType w:val="hybridMultilevel"/>
    <w:tmpl w:val="AC9C6D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34109E04">
      <w:start w:val="1"/>
      <w:numFmt w:val="bullet"/>
      <w:pStyle w:val="PRCV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42F9"/>
    <w:multiLevelType w:val="hybridMultilevel"/>
    <w:tmpl w:val="0098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11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D5"/>
    <w:rsid w:val="00013467"/>
    <w:rsid w:val="000172EE"/>
    <w:rsid w:val="00021FEF"/>
    <w:rsid w:val="000352C5"/>
    <w:rsid w:val="00046C9D"/>
    <w:rsid w:val="00046DCB"/>
    <w:rsid w:val="0006155E"/>
    <w:rsid w:val="00065FA6"/>
    <w:rsid w:val="00067766"/>
    <w:rsid w:val="00074382"/>
    <w:rsid w:val="00075797"/>
    <w:rsid w:val="0007614D"/>
    <w:rsid w:val="000A17B0"/>
    <w:rsid w:val="000A396A"/>
    <w:rsid w:val="000A6807"/>
    <w:rsid w:val="000A7133"/>
    <w:rsid w:val="000C0397"/>
    <w:rsid w:val="000C75EF"/>
    <w:rsid w:val="000E2433"/>
    <w:rsid w:val="000E719F"/>
    <w:rsid w:val="001033F3"/>
    <w:rsid w:val="00106F11"/>
    <w:rsid w:val="00110882"/>
    <w:rsid w:val="0011130D"/>
    <w:rsid w:val="00114763"/>
    <w:rsid w:val="001202FE"/>
    <w:rsid w:val="0012158A"/>
    <w:rsid w:val="0012712D"/>
    <w:rsid w:val="00130065"/>
    <w:rsid w:val="00131108"/>
    <w:rsid w:val="00135D28"/>
    <w:rsid w:val="00147208"/>
    <w:rsid w:val="00150E2D"/>
    <w:rsid w:val="00152E4E"/>
    <w:rsid w:val="00153F76"/>
    <w:rsid w:val="00160FED"/>
    <w:rsid w:val="001612A1"/>
    <w:rsid w:val="00171827"/>
    <w:rsid w:val="001764B9"/>
    <w:rsid w:val="00185B33"/>
    <w:rsid w:val="001A5896"/>
    <w:rsid w:val="001A6340"/>
    <w:rsid w:val="001B33FC"/>
    <w:rsid w:val="001B7B09"/>
    <w:rsid w:val="001C0A7C"/>
    <w:rsid w:val="001C4F0B"/>
    <w:rsid w:val="001C68E1"/>
    <w:rsid w:val="001F46BE"/>
    <w:rsid w:val="001F58CA"/>
    <w:rsid w:val="00204EE6"/>
    <w:rsid w:val="00211640"/>
    <w:rsid w:val="00212C28"/>
    <w:rsid w:val="00225398"/>
    <w:rsid w:val="00241D12"/>
    <w:rsid w:val="00242307"/>
    <w:rsid w:val="002566E0"/>
    <w:rsid w:val="00272D92"/>
    <w:rsid w:val="002749A7"/>
    <w:rsid w:val="00292703"/>
    <w:rsid w:val="002C6CBE"/>
    <w:rsid w:val="002C6D1F"/>
    <w:rsid w:val="002D3E4E"/>
    <w:rsid w:val="002E0D87"/>
    <w:rsid w:val="002F4D75"/>
    <w:rsid w:val="00303635"/>
    <w:rsid w:val="0030790C"/>
    <w:rsid w:val="00312520"/>
    <w:rsid w:val="00312A0E"/>
    <w:rsid w:val="003229E1"/>
    <w:rsid w:val="00326497"/>
    <w:rsid w:val="0033136A"/>
    <w:rsid w:val="00333A77"/>
    <w:rsid w:val="00334124"/>
    <w:rsid w:val="00340CD8"/>
    <w:rsid w:val="00343944"/>
    <w:rsid w:val="00345C95"/>
    <w:rsid w:val="00353A77"/>
    <w:rsid w:val="00365ED3"/>
    <w:rsid w:val="003741EA"/>
    <w:rsid w:val="00376926"/>
    <w:rsid w:val="00382561"/>
    <w:rsid w:val="003877F2"/>
    <w:rsid w:val="003A1DB4"/>
    <w:rsid w:val="003C4087"/>
    <w:rsid w:val="003D4C1A"/>
    <w:rsid w:val="003F10B4"/>
    <w:rsid w:val="003F1F07"/>
    <w:rsid w:val="003F6DA6"/>
    <w:rsid w:val="0040567C"/>
    <w:rsid w:val="00417F85"/>
    <w:rsid w:val="00433FE2"/>
    <w:rsid w:val="00442EF1"/>
    <w:rsid w:val="004729C7"/>
    <w:rsid w:val="004869E5"/>
    <w:rsid w:val="004910A4"/>
    <w:rsid w:val="004B1543"/>
    <w:rsid w:val="004B73F1"/>
    <w:rsid w:val="004C21E4"/>
    <w:rsid w:val="004C24D2"/>
    <w:rsid w:val="004D1471"/>
    <w:rsid w:val="004D1A95"/>
    <w:rsid w:val="004D2A1A"/>
    <w:rsid w:val="004D3C74"/>
    <w:rsid w:val="004F258B"/>
    <w:rsid w:val="004F3301"/>
    <w:rsid w:val="0050030B"/>
    <w:rsid w:val="00506622"/>
    <w:rsid w:val="00516026"/>
    <w:rsid w:val="00520F71"/>
    <w:rsid w:val="005221D0"/>
    <w:rsid w:val="00524B80"/>
    <w:rsid w:val="00530CEB"/>
    <w:rsid w:val="00543F02"/>
    <w:rsid w:val="005638C8"/>
    <w:rsid w:val="00581E43"/>
    <w:rsid w:val="005846E5"/>
    <w:rsid w:val="0058775E"/>
    <w:rsid w:val="005A1890"/>
    <w:rsid w:val="005B1F09"/>
    <w:rsid w:val="005B346A"/>
    <w:rsid w:val="005B4B2A"/>
    <w:rsid w:val="005C2DA1"/>
    <w:rsid w:val="005C4558"/>
    <w:rsid w:val="005D76D5"/>
    <w:rsid w:val="005E1C25"/>
    <w:rsid w:val="005F737E"/>
    <w:rsid w:val="005F7915"/>
    <w:rsid w:val="006029E8"/>
    <w:rsid w:val="00616294"/>
    <w:rsid w:val="006214CB"/>
    <w:rsid w:val="00623101"/>
    <w:rsid w:val="006323B2"/>
    <w:rsid w:val="0064157C"/>
    <w:rsid w:val="006435B7"/>
    <w:rsid w:val="006467BF"/>
    <w:rsid w:val="00655FF5"/>
    <w:rsid w:val="00662BC7"/>
    <w:rsid w:val="00665F3C"/>
    <w:rsid w:val="00666C3E"/>
    <w:rsid w:val="006860C7"/>
    <w:rsid w:val="006A1350"/>
    <w:rsid w:val="006A20B5"/>
    <w:rsid w:val="006A22B9"/>
    <w:rsid w:val="006A4D94"/>
    <w:rsid w:val="006A5BD5"/>
    <w:rsid w:val="006A6F94"/>
    <w:rsid w:val="006B63CD"/>
    <w:rsid w:val="006B7643"/>
    <w:rsid w:val="006C14D0"/>
    <w:rsid w:val="006C5A41"/>
    <w:rsid w:val="006D16B1"/>
    <w:rsid w:val="006D1FA8"/>
    <w:rsid w:val="006D64D2"/>
    <w:rsid w:val="006D6F45"/>
    <w:rsid w:val="006D7C23"/>
    <w:rsid w:val="00712367"/>
    <w:rsid w:val="00713E3B"/>
    <w:rsid w:val="00735A47"/>
    <w:rsid w:val="00745460"/>
    <w:rsid w:val="00746F50"/>
    <w:rsid w:val="00752E95"/>
    <w:rsid w:val="00755E26"/>
    <w:rsid w:val="00757786"/>
    <w:rsid w:val="007700C2"/>
    <w:rsid w:val="00775EEE"/>
    <w:rsid w:val="00776CEE"/>
    <w:rsid w:val="00777A84"/>
    <w:rsid w:val="007825B2"/>
    <w:rsid w:val="00784BEA"/>
    <w:rsid w:val="00787BE1"/>
    <w:rsid w:val="007908B7"/>
    <w:rsid w:val="00793D40"/>
    <w:rsid w:val="00796FEC"/>
    <w:rsid w:val="007A3CBB"/>
    <w:rsid w:val="007A7910"/>
    <w:rsid w:val="007B2E13"/>
    <w:rsid w:val="007B7A0B"/>
    <w:rsid w:val="007E0C19"/>
    <w:rsid w:val="007F26B4"/>
    <w:rsid w:val="007F26F4"/>
    <w:rsid w:val="007F37E0"/>
    <w:rsid w:val="008014D2"/>
    <w:rsid w:val="00804362"/>
    <w:rsid w:val="00804A8B"/>
    <w:rsid w:val="008050D2"/>
    <w:rsid w:val="00806D60"/>
    <w:rsid w:val="008075CC"/>
    <w:rsid w:val="008112BA"/>
    <w:rsid w:val="00812A37"/>
    <w:rsid w:val="0081335E"/>
    <w:rsid w:val="008151DB"/>
    <w:rsid w:val="0082600C"/>
    <w:rsid w:val="0082630C"/>
    <w:rsid w:val="00840D6D"/>
    <w:rsid w:val="00840D9B"/>
    <w:rsid w:val="00852672"/>
    <w:rsid w:val="008537E3"/>
    <w:rsid w:val="008610AA"/>
    <w:rsid w:val="00865AC3"/>
    <w:rsid w:val="00866554"/>
    <w:rsid w:val="00866E71"/>
    <w:rsid w:val="00870471"/>
    <w:rsid w:val="0087214C"/>
    <w:rsid w:val="00875F1C"/>
    <w:rsid w:val="00885354"/>
    <w:rsid w:val="00892ADA"/>
    <w:rsid w:val="00896B88"/>
    <w:rsid w:val="00896C9F"/>
    <w:rsid w:val="008A1B88"/>
    <w:rsid w:val="008A2EAB"/>
    <w:rsid w:val="008A6BA1"/>
    <w:rsid w:val="008B3220"/>
    <w:rsid w:val="008B3C74"/>
    <w:rsid w:val="008B6C8B"/>
    <w:rsid w:val="008C2C68"/>
    <w:rsid w:val="008C3606"/>
    <w:rsid w:val="008D1558"/>
    <w:rsid w:val="008D2D0A"/>
    <w:rsid w:val="008F3741"/>
    <w:rsid w:val="0090077D"/>
    <w:rsid w:val="009027B6"/>
    <w:rsid w:val="00913A93"/>
    <w:rsid w:val="00914A8C"/>
    <w:rsid w:val="00927C8A"/>
    <w:rsid w:val="00947099"/>
    <w:rsid w:val="009530F7"/>
    <w:rsid w:val="00954798"/>
    <w:rsid w:val="00955361"/>
    <w:rsid w:val="00962A0F"/>
    <w:rsid w:val="00970D18"/>
    <w:rsid w:val="009818E8"/>
    <w:rsid w:val="0099157A"/>
    <w:rsid w:val="009B1237"/>
    <w:rsid w:val="009C5618"/>
    <w:rsid w:val="009D368A"/>
    <w:rsid w:val="009F1246"/>
    <w:rsid w:val="009F27B3"/>
    <w:rsid w:val="009F4EFD"/>
    <w:rsid w:val="00A227E0"/>
    <w:rsid w:val="00A264B1"/>
    <w:rsid w:val="00A302D4"/>
    <w:rsid w:val="00A42DF0"/>
    <w:rsid w:val="00A42EE8"/>
    <w:rsid w:val="00A511C0"/>
    <w:rsid w:val="00A6634F"/>
    <w:rsid w:val="00A66A8F"/>
    <w:rsid w:val="00A6702F"/>
    <w:rsid w:val="00A703F0"/>
    <w:rsid w:val="00A72C82"/>
    <w:rsid w:val="00A80571"/>
    <w:rsid w:val="00A82FE5"/>
    <w:rsid w:val="00A84431"/>
    <w:rsid w:val="00A84FDB"/>
    <w:rsid w:val="00A92557"/>
    <w:rsid w:val="00A93CF1"/>
    <w:rsid w:val="00AA0295"/>
    <w:rsid w:val="00AA2975"/>
    <w:rsid w:val="00AB1EA9"/>
    <w:rsid w:val="00AB52EF"/>
    <w:rsid w:val="00AB7D85"/>
    <w:rsid w:val="00AC2D9E"/>
    <w:rsid w:val="00AC43E4"/>
    <w:rsid w:val="00AF72CC"/>
    <w:rsid w:val="00B00CAE"/>
    <w:rsid w:val="00B00F6F"/>
    <w:rsid w:val="00B0298B"/>
    <w:rsid w:val="00B04AE7"/>
    <w:rsid w:val="00B157CA"/>
    <w:rsid w:val="00B162C9"/>
    <w:rsid w:val="00B341D9"/>
    <w:rsid w:val="00B400C4"/>
    <w:rsid w:val="00B44797"/>
    <w:rsid w:val="00B563DF"/>
    <w:rsid w:val="00B62C37"/>
    <w:rsid w:val="00B77D3A"/>
    <w:rsid w:val="00B9171C"/>
    <w:rsid w:val="00B93974"/>
    <w:rsid w:val="00B9436A"/>
    <w:rsid w:val="00B96DB1"/>
    <w:rsid w:val="00BA1720"/>
    <w:rsid w:val="00BA2D11"/>
    <w:rsid w:val="00BB1001"/>
    <w:rsid w:val="00BB1410"/>
    <w:rsid w:val="00BB531C"/>
    <w:rsid w:val="00BB7D2F"/>
    <w:rsid w:val="00BC0387"/>
    <w:rsid w:val="00BC3F7B"/>
    <w:rsid w:val="00BE41F4"/>
    <w:rsid w:val="00BE5941"/>
    <w:rsid w:val="00BF0283"/>
    <w:rsid w:val="00C00356"/>
    <w:rsid w:val="00C03CDB"/>
    <w:rsid w:val="00C06E56"/>
    <w:rsid w:val="00C07D4D"/>
    <w:rsid w:val="00C16363"/>
    <w:rsid w:val="00C255F3"/>
    <w:rsid w:val="00C32324"/>
    <w:rsid w:val="00C5160E"/>
    <w:rsid w:val="00C56425"/>
    <w:rsid w:val="00C73FD3"/>
    <w:rsid w:val="00C753B2"/>
    <w:rsid w:val="00C8320A"/>
    <w:rsid w:val="00C83247"/>
    <w:rsid w:val="00C870B3"/>
    <w:rsid w:val="00C9180D"/>
    <w:rsid w:val="00C943CA"/>
    <w:rsid w:val="00C97414"/>
    <w:rsid w:val="00CA1BB7"/>
    <w:rsid w:val="00CA6F87"/>
    <w:rsid w:val="00CB5D94"/>
    <w:rsid w:val="00CC12FA"/>
    <w:rsid w:val="00CC5665"/>
    <w:rsid w:val="00CC5716"/>
    <w:rsid w:val="00CD1061"/>
    <w:rsid w:val="00CD1837"/>
    <w:rsid w:val="00CD32A5"/>
    <w:rsid w:val="00CD5436"/>
    <w:rsid w:val="00CE36A2"/>
    <w:rsid w:val="00CF3054"/>
    <w:rsid w:val="00CF629D"/>
    <w:rsid w:val="00D1215F"/>
    <w:rsid w:val="00D14F99"/>
    <w:rsid w:val="00D1662C"/>
    <w:rsid w:val="00D205C7"/>
    <w:rsid w:val="00D24BCB"/>
    <w:rsid w:val="00D325BC"/>
    <w:rsid w:val="00D353DA"/>
    <w:rsid w:val="00D45F3B"/>
    <w:rsid w:val="00D4789A"/>
    <w:rsid w:val="00D5004D"/>
    <w:rsid w:val="00D60F51"/>
    <w:rsid w:val="00D6788F"/>
    <w:rsid w:val="00D81E69"/>
    <w:rsid w:val="00D846AB"/>
    <w:rsid w:val="00D8762A"/>
    <w:rsid w:val="00D97D59"/>
    <w:rsid w:val="00DA799F"/>
    <w:rsid w:val="00DC0293"/>
    <w:rsid w:val="00DC1615"/>
    <w:rsid w:val="00DC7104"/>
    <w:rsid w:val="00DE21F0"/>
    <w:rsid w:val="00DE5619"/>
    <w:rsid w:val="00DF42A0"/>
    <w:rsid w:val="00DF793E"/>
    <w:rsid w:val="00E32BA8"/>
    <w:rsid w:val="00E37742"/>
    <w:rsid w:val="00E478DC"/>
    <w:rsid w:val="00E66D8A"/>
    <w:rsid w:val="00E70BE3"/>
    <w:rsid w:val="00E73F4D"/>
    <w:rsid w:val="00E77154"/>
    <w:rsid w:val="00E86C03"/>
    <w:rsid w:val="00EA0713"/>
    <w:rsid w:val="00EB03AE"/>
    <w:rsid w:val="00EB0882"/>
    <w:rsid w:val="00EB1425"/>
    <w:rsid w:val="00EB15EB"/>
    <w:rsid w:val="00EB6709"/>
    <w:rsid w:val="00EC0A75"/>
    <w:rsid w:val="00EC3E12"/>
    <w:rsid w:val="00EC532F"/>
    <w:rsid w:val="00EC5ACE"/>
    <w:rsid w:val="00ED50C7"/>
    <w:rsid w:val="00EF44B9"/>
    <w:rsid w:val="00F01707"/>
    <w:rsid w:val="00F0337A"/>
    <w:rsid w:val="00F05C1F"/>
    <w:rsid w:val="00F07FC5"/>
    <w:rsid w:val="00F175EE"/>
    <w:rsid w:val="00F17763"/>
    <w:rsid w:val="00F25998"/>
    <w:rsid w:val="00F35E84"/>
    <w:rsid w:val="00F37BE1"/>
    <w:rsid w:val="00F404ED"/>
    <w:rsid w:val="00F44091"/>
    <w:rsid w:val="00F45A98"/>
    <w:rsid w:val="00F51087"/>
    <w:rsid w:val="00F567BD"/>
    <w:rsid w:val="00F60FC3"/>
    <w:rsid w:val="00F63314"/>
    <w:rsid w:val="00F81BA0"/>
    <w:rsid w:val="00F83CE1"/>
    <w:rsid w:val="00F9187D"/>
    <w:rsid w:val="00F94C2D"/>
    <w:rsid w:val="00FA3309"/>
    <w:rsid w:val="00FA6BC0"/>
    <w:rsid w:val="00FC25A4"/>
    <w:rsid w:val="00FC3564"/>
    <w:rsid w:val="00FC4EA4"/>
    <w:rsid w:val="00FD2412"/>
    <w:rsid w:val="00FD4EA7"/>
    <w:rsid w:val="00FD6D2F"/>
    <w:rsid w:val="00FE512A"/>
    <w:rsid w:val="00FE6327"/>
    <w:rsid w:val="00FF1861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AEA9E"/>
  <w15:chartTrackingRefBased/>
  <w15:docId w15:val="{C17F906F-39F6-4BC4-BD37-9A5B7011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1C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48"/>
    </w:rPr>
  </w:style>
  <w:style w:type="character" w:styleId="Hyperlink">
    <w:name w:val="Hyperlink"/>
    <w:basedOn w:val="DefaultParagraphFont"/>
    <w:rsid w:val="00021FEF"/>
    <w:rPr>
      <w:color w:val="0000FF"/>
      <w:u w:val="single"/>
    </w:rPr>
  </w:style>
  <w:style w:type="paragraph" w:styleId="BodyText2">
    <w:name w:val="Body Text 2"/>
    <w:basedOn w:val="Normal"/>
    <w:rsid w:val="0006155E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n-CA"/>
    </w:rPr>
  </w:style>
  <w:style w:type="paragraph" w:customStyle="1" w:styleId="PRCVBullets">
    <w:name w:val="PR CV Bullets"/>
    <w:basedOn w:val="Normal"/>
    <w:rsid w:val="0006155E"/>
    <w:pPr>
      <w:numPr>
        <w:ilvl w:val="1"/>
        <w:numId w:val="2"/>
      </w:numPr>
    </w:pPr>
    <w:rPr>
      <w:rFonts w:ascii="Arial" w:hAnsi="Arial"/>
    </w:rPr>
  </w:style>
  <w:style w:type="paragraph" w:customStyle="1" w:styleId="BulletText">
    <w:name w:val="Bullet Text"/>
    <w:basedOn w:val="Normal"/>
    <w:rsid w:val="0006155E"/>
    <w:pPr>
      <w:numPr>
        <w:numId w:val="3"/>
      </w:numPr>
    </w:pPr>
    <w:rPr>
      <w:rFonts w:ascii="Arial" w:hAnsi="Arial"/>
    </w:rPr>
  </w:style>
  <w:style w:type="character" w:customStyle="1" w:styleId="TitleChar">
    <w:name w:val="Title Char"/>
    <w:link w:val="Title"/>
    <w:rsid w:val="008A1B88"/>
    <w:rPr>
      <w:rFonts w:ascii="Arial" w:hAnsi="Arial"/>
      <w:b/>
      <w:sz w:val="48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B04AE7"/>
    <w:pPr>
      <w:ind w:left="720"/>
      <w:contextualSpacing/>
    </w:pPr>
  </w:style>
  <w:style w:type="paragraph" w:styleId="Header">
    <w:name w:val="header"/>
    <w:basedOn w:val="Normal"/>
    <w:link w:val="HeaderChar"/>
    <w:rsid w:val="00947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0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47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99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6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fegan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</vt:lpstr>
    </vt:vector>
  </TitlesOfParts>
  <Company>Hewlett-Packard</Company>
  <LinksUpToDate>false</LinksUpToDate>
  <CharactersWithSpaces>1819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</dc:title>
  <dc:subject/>
  <dc:creator>paul.fegan@connectcentral.biz</dc:creator>
  <cp:keywords/>
  <cp:lastModifiedBy>Paul Fegan</cp:lastModifiedBy>
  <cp:revision>3</cp:revision>
  <cp:lastPrinted>2021-12-30T12:01:00Z</cp:lastPrinted>
  <dcterms:created xsi:type="dcterms:W3CDTF">2022-02-24T14:27:00Z</dcterms:created>
  <dcterms:modified xsi:type="dcterms:W3CDTF">2022-02-24T15:57:00Z</dcterms:modified>
</cp:coreProperties>
</file>